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06074284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C02788" w:rsidRPr="00C02788">
        <w:rPr>
          <w:rFonts w:ascii="ＭＳ ゴシック" w:eastAsia="ＭＳ ゴシック" w:hAnsi="ＭＳ ゴシック" w:cs="Times New Roman" w:hint="eastAsia"/>
          <w:color w:val="FF0000"/>
          <w:sz w:val="28"/>
          <w:szCs w:val="28"/>
        </w:rPr>
        <w:t>兵庫中央</w:t>
      </w:r>
      <w:r w:rsidR="00B55153">
        <w:rPr>
          <w:rFonts w:ascii="ＭＳ ゴシック" w:eastAsia="ＭＳ ゴシック" w:hAnsi="ＭＳ ゴシック" w:cs="Times New Roman" w:hint="eastAsia"/>
          <w:sz w:val="28"/>
          <w:szCs w:val="28"/>
        </w:rPr>
        <w:t>病院</w:t>
      </w:r>
    </w:p>
    <w:p w14:paraId="596D0700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  <w:bookmarkStart w:id="0" w:name="_GoBack"/>
      <w:bookmarkEnd w:id="0"/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6E773F31" w:rsidR="00554373" w:rsidRPr="00337A5B" w:rsidRDefault="00C02788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 w:rsidRPr="00C02788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令和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 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 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26DF597A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C02788" w:rsidRPr="00C02788">
        <w:rPr>
          <w:rFonts w:hint="eastAsia"/>
          <w:color w:val="FF0000"/>
          <w:szCs w:val="21"/>
        </w:rPr>
        <w:t>兵庫中央</w:t>
      </w:r>
      <w:r w:rsidR="00C5475A">
        <w:rPr>
          <w:rFonts w:hint="eastAsia"/>
          <w:szCs w:val="21"/>
        </w:rPr>
        <w:t>病院</w:t>
      </w:r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2621" w14:textId="77777777" w:rsidR="008905AF" w:rsidRDefault="008905AF" w:rsidP="005A3A49">
      <w:r>
        <w:separator/>
      </w:r>
    </w:p>
  </w:endnote>
  <w:endnote w:type="continuationSeparator" w:id="0">
    <w:p w14:paraId="7E7B9D8C" w14:textId="77777777" w:rsidR="008905AF" w:rsidRDefault="008905AF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2303" w14:textId="77777777" w:rsidR="008905AF" w:rsidRDefault="008905AF" w:rsidP="005A3A49">
      <w:r>
        <w:separator/>
      </w:r>
    </w:p>
  </w:footnote>
  <w:footnote w:type="continuationSeparator" w:id="0">
    <w:p w14:paraId="2D6138F4" w14:textId="77777777" w:rsidR="008905AF" w:rsidRDefault="008905AF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1B2"/>
    <w:rsid w:val="000E0DC2"/>
    <w:rsid w:val="000E5C40"/>
    <w:rsid w:val="001413A2"/>
    <w:rsid w:val="001756C1"/>
    <w:rsid w:val="001B01C0"/>
    <w:rsid w:val="001C4F15"/>
    <w:rsid w:val="002D1EC7"/>
    <w:rsid w:val="00337A5B"/>
    <w:rsid w:val="003A1C18"/>
    <w:rsid w:val="004218C1"/>
    <w:rsid w:val="004F1E3F"/>
    <w:rsid w:val="004F3B74"/>
    <w:rsid w:val="0052346A"/>
    <w:rsid w:val="00554373"/>
    <w:rsid w:val="005A3A49"/>
    <w:rsid w:val="00631BB5"/>
    <w:rsid w:val="007311F9"/>
    <w:rsid w:val="00767496"/>
    <w:rsid w:val="0079108C"/>
    <w:rsid w:val="00793C6D"/>
    <w:rsid w:val="008134AC"/>
    <w:rsid w:val="00833B1D"/>
    <w:rsid w:val="00876ADE"/>
    <w:rsid w:val="008905AF"/>
    <w:rsid w:val="00A82990"/>
    <w:rsid w:val="00B55153"/>
    <w:rsid w:val="00B551B2"/>
    <w:rsid w:val="00C02788"/>
    <w:rsid w:val="00C5475A"/>
    <w:rsid w:val="00D26E87"/>
    <w:rsid w:val="00D30453"/>
    <w:rsid w:val="00DA3CEA"/>
    <w:rsid w:val="00E65771"/>
    <w:rsid w:val="00E861E9"/>
    <w:rsid w:val="00ED272C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木下　璃子／Kinoshita,Riko</cp:lastModifiedBy>
  <cp:revision>8</cp:revision>
  <cp:lastPrinted>2022-01-18T09:57:00Z</cp:lastPrinted>
  <dcterms:created xsi:type="dcterms:W3CDTF">2015-04-14T08:13:00Z</dcterms:created>
  <dcterms:modified xsi:type="dcterms:W3CDTF">2022-01-18T09:57:00Z</dcterms:modified>
</cp:coreProperties>
</file>